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21E4E" w14:textId="508DA634" w:rsidR="00192397" w:rsidRPr="00326B81" w:rsidRDefault="00000000" w:rsidP="00192397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val="ru-RU"/>
        </w:rPr>
      </w:pPr>
      <w:r w:rsidRPr="00326B81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326B81">
        <w:rPr>
          <w:lang w:val="ru-RU"/>
        </w:rPr>
        <w:br/>
      </w:r>
      <w:r w:rsidRPr="00326B81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Pr="00326B81">
        <w:rPr>
          <w:lang w:val="ru-RU"/>
        </w:rPr>
        <w:br/>
      </w:r>
      <w:r w:rsidRPr="00326B8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МБОУ </w:t>
      </w:r>
      <w:r w:rsidR="00192397" w:rsidRPr="00326B81">
        <w:rPr>
          <w:rFonts w:hAnsi="Times New Roman" w:cs="Times New Roman"/>
          <w:color w:val="000000"/>
          <w:sz w:val="24"/>
          <w:szCs w:val="24"/>
          <w:lang w:val="ru-RU"/>
        </w:rPr>
        <w:t>СОШ №18</w:t>
      </w:r>
      <w:r w:rsidRPr="00326B81">
        <w:rPr>
          <w:lang w:val="ru-RU"/>
        </w:rPr>
        <w:br/>
      </w:r>
      <w:r w:rsidR="00192397" w:rsidRPr="00326B81">
        <w:rPr>
          <w:rFonts w:ascii="Times New Roman" w:hAnsi="Times New Roman"/>
          <w:sz w:val="24"/>
          <w:szCs w:val="24"/>
          <w:lang w:val="ru-RU"/>
        </w:rPr>
        <w:t>"30" августа 2023 г Приказ № 249-а</w:t>
      </w:r>
    </w:p>
    <w:p w14:paraId="5ED66F38" w14:textId="5F8C7174" w:rsidR="00347E5B" w:rsidRPr="00326B81" w:rsidRDefault="00000000" w:rsidP="001923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6B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326B81">
        <w:rPr>
          <w:lang w:val="ru-RU"/>
        </w:rPr>
        <w:br/>
      </w:r>
      <w:r w:rsidRPr="00326B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 w:rsidRPr="00326B81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26B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</w:t>
      </w:r>
      <w:r w:rsidRPr="00326B81">
        <w:rPr>
          <w:lang w:val="ru-RU"/>
        </w:rPr>
        <w:br/>
      </w:r>
      <w:r w:rsidRPr="00326B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образования (ВСОКО) на</w:t>
      </w:r>
      <w:r w:rsidRPr="00326B81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26B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2023/24</w:t>
      </w:r>
      <w:r w:rsidRPr="00326B81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26B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326B81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26B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 w:rsidR="00192397" w:rsidRPr="00326B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(редактирован во 2-м полугодии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43"/>
        <w:gridCol w:w="2562"/>
        <w:gridCol w:w="2943"/>
        <w:gridCol w:w="1663"/>
      </w:tblGrid>
      <w:tr w:rsidR="00347E5B" w:rsidRPr="00326B81" w14:paraId="7FB14D6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59347" w14:textId="77777777" w:rsidR="00347E5B" w:rsidRPr="00326B8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6B8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 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00620" w14:textId="77777777" w:rsidR="00347E5B" w:rsidRPr="00326B8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6B8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7D2B8" w14:textId="71AD429A" w:rsidR="00347E5B" w:rsidRPr="004B6828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деятельности</w:t>
            </w:r>
            <w:r w:rsidR="004B68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//исполнение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B8F32" w14:textId="77777777" w:rsidR="00347E5B" w:rsidRPr="00326B8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6B8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47E5B" w:rsidRPr="00326B81" w14:paraId="3FF46A4F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332E5" w14:textId="77777777" w:rsidR="00347E5B" w:rsidRPr="00326B81" w:rsidRDefault="00000000">
            <w:r w:rsidRPr="00326B81"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 w:rsidR="00347E5B" w:rsidRPr="00326B81" w14:paraId="25E2C6D8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F40DA" w14:textId="77777777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7B11A" w14:textId="77777777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ООП НОО и ООО, убедиться, что программы соответствуют требованиям ФОП НОО,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21E58" w14:textId="192804C7" w:rsidR="00347E5B" w:rsidRPr="004B6828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НОО и ООО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соответствуют требованиям ФОП НОО, ФОП ООО. </w:t>
            </w:r>
            <w:r w:rsidRPr="004B6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готовы к утверждению</w:t>
            </w:r>
            <w:r w:rsidR="004B6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(САЙТ)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2DF06" w14:textId="77777777" w:rsidR="00347E5B" w:rsidRPr="00326B81" w:rsidRDefault="00000000"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347E5B" w:rsidRPr="00326B81" w14:paraId="364780D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301E5" w14:textId="77777777" w:rsidR="00347E5B" w:rsidRPr="00326B81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C753A" w14:textId="77777777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готовность ООП СОО, разработанной в соответствии с обновленным ФГОС СОО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9ED0A" w14:textId="0AD700D8" w:rsidR="00347E5B" w:rsidRPr="00326B81" w:rsidRDefault="00000000"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 и содержание ООП СОО соответствуют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обновленного ФГОС СОО и ФОП СОО.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Программа готова к утверждению</w:t>
            </w:r>
            <w:r w:rsidR="004B6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(САЙТ)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77098" w14:textId="77777777" w:rsidR="00347E5B" w:rsidRPr="00326B81" w:rsidRDefault="00000000"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347E5B" w:rsidRPr="00326B81" w14:paraId="018E482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76BAF" w14:textId="77777777" w:rsidR="00347E5B" w:rsidRPr="00326B81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B0AC4" w14:textId="77777777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 рабочих программах учли требования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8D426" w14:textId="77777777" w:rsidR="00347E5B" w:rsidRPr="00326B81" w:rsidRDefault="000000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 планируемые результаты в рабочих программах не ниже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BAF9291" w14:textId="2393E9EB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тех, которые представлены в федеральных рабочих программах</w:t>
            </w:r>
            <w:r w:rsidR="004B6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(САЙТ)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69991" w14:textId="77777777" w:rsidR="00347E5B" w:rsidRPr="00326B81" w:rsidRDefault="00000000"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347E5B" w:rsidRPr="00326B81" w14:paraId="03A3823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329BB" w14:textId="77777777" w:rsidR="00347E5B" w:rsidRPr="00326B81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4C6CC" w14:textId="77777777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что учителя включили в рабочие программы учебных предметов, учебных курсов и модулей, курсов внеурочной деятельности 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тематические блоки или темы по истории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B5994" w14:textId="22CB0364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Рабочие программы учебных предметов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учебных курсов и модулей, курсов внеурочной деятельности включают тематические блоки или темы по 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истории государственных символов</w:t>
            </w:r>
            <w:r w:rsidR="004B6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(САЙТ)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8319A" w14:textId="77777777" w:rsidR="00347E5B" w:rsidRPr="00326B81" w:rsidRDefault="00000000"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 по УВР</w:t>
            </w:r>
          </w:p>
        </w:tc>
      </w:tr>
      <w:tr w:rsidR="00347E5B" w:rsidRPr="00326B81" w14:paraId="23059C3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74456" w14:textId="77777777" w:rsidR="00347E5B" w:rsidRPr="00326B81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5653C" w14:textId="77777777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общеобразовательных общеразвивающих программ требованиям Порядка организации и осуществления образовательной деятельности по дополнительным общеобразовательным программам и другим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97CC2" w14:textId="15F86044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общеобразовательные общеразвивающие программы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  <w:r w:rsidR="004B6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(САЙТ)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40B63" w14:textId="696746F7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192397"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347E5B" w:rsidRPr="00326B81" w14:paraId="70F140FE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70695" w14:textId="77777777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44DBC" w14:textId="77777777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6E355" w14:textId="71B1CFE6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 соответствуют нормативным правовым актам в сфере образования</w:t>
            </w:r>
            <w:r w:rsidR="004B6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(САЙТ)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C435E" w14:textId="77777777" w:rsidR="00347E5B" w:rsidRPr="00326B81" w:rsidRDefault="00000000"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</w:tr>
      <w:tr w:rsidR="00347E5B" w:rsidRPr="00326B81" w14:paraId="6EBC9B0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733ED" w14:textId="77777777" w:rsidR="00347E5B" w:rsidRPr="00326B81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FFB6B" w14:textId="77777777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CF623" w14:textId="2BA50593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Актуализированы и приведены в соответствие с ФОП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положение о рабочей программе, положение о системе оценивания, положение об организации проектной деятельности, положение об организации внеурочной деятельности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другие локальные акты</w:t>
            </w:r>
            <w:r w:rsidR="004B6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(САЙТ)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B7461" w14:textId="218C6AD3" w:rsidR="00347E5B" w:rsidRPr="00326B81" w:rsidRDefault="00000000"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192397"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347E5B" w:rsidRPr="00326B81" w14:paraId="72F137B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37989" w14:textId="77777777" w:rsidR="00347E5B" w:rsidRPr="00326B81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A667E" w14:textId="77777777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всех работников перед началом 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AD4EC" w14:textId="77777777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76A2F" w14:textId="4BDE4FBF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="00192397"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охран</w:t>
            </w:r>
            <w:r w:rsidR="00192397"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труда и безопасност</w:t>
            </w:r>
            <w:r w:rsidR="00192397"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347E5B" w:rsidRPr="00326B81" w14:paraId="3FCF6C9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30228" w14:textId="77777777" w:rsidR="00347E5B" w:rsidRPr="00326B81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6857C" w14:textId="77777777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BAE6D" w14:textId="77777777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F7746" w14:textId="77777777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специалист по охране труда и безопасности, замдиректора по УВР</w:t>
            </w:r>
          </w:p>
        </w:tc>
      </w:tr>
      <w:tr w:rsidR="00347E5B" w:rsidRPr="00326B81" w14:paraId="31C6A63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A3D2F" w14:textId="77777777" w:rsidR="00347E5B" w:rsidRPr="00326B81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A03F2" w14:textId="77777777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учебников и учебных пособий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64CE2" w14:textId="5092B88B" w:rsidR="00347E5B" w:rsidRPr="00326B81" w:rsidRDefault="00000000" w:rsidP="004B6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УМК, которые используются в школе, входят в ФПУ</w:t>
            </w:r>
            <w:r w:rsidR="004B6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(ПРИКАЗ)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03824" w14:textId="77777777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</w:t>
            </w:r>
          </w:p>
        </w:tc>
      </w:tr>
      <w:tr w:rsidR="00347E5B" w:rsidRPr="00326B81" w14:paraId="3941918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2ECA9" w14:textId="77777777" w:rsidR="00347E5B" w:rsidRPr="00326B81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DEC15" w14:textId="77777777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6AF8D" w14:textId="27BE90D4" w:rsidR="00347E5B" w:rsidRPr="004B6828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обеспечены учебными пособиями</w:t>
            </w:r>
            <w:r w:rsidR="004B6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9B0D4" w14:textId="77777777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</w:t>
            </w:r>
          </w:p>
        </w:tc>
      </w:tr>
      <w:tr w:rsidR="00347E5B" w:rsidRPr="00326B81" w14:paraId="6631726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9B494" w14:textId="77777777" w:rsidR="00347E5B" w:rsidRPr="00326B81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149E4" w14:textId="77777777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школы. Обеспечить информационную безопасность школьников и сформировать у них цифровую грамотность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 ООО и ФОП СОО, а также Концепцией информационной безопасности детей 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C652E" w14:textId="54C6D0CF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 безопасность и качество школьного интернет-соединения, ИКТ-ресурсов. Организована работа по обеспечению информационной безопасности школьников и формированию у них цифровой грамотности</w:t>
            </w:r>
            <w:r w:rsidR="004B6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255C5" w14:textId="77777777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347E5B" w:rsidRPr="00326B81" w14:paraId="45AAE9F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BFF3D" w14:textId="77777777" w:rsidR="00347E5B" w:rsidRPr="00326B81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B99F5" w14:textId="77777777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методической работы школы на 2023/24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Убедиться, что в него включены мероприятия по методической поддержке реализации ООП в соответствии с ФОП, внедрению обновленного ФГОС СОО,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обучающихся,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 ИКТ-компетенций учителей, организации работы с педагогами по требованиям профстандарта, повышению квалификации, прохождению аттестации по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Порядку проведения аттестации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E31D5" w14:textId="47DF939A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</w:t>
            </w:r>
            <w:r w:rsidR="004B6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СОСТАВЕ ПЛАНА РАБОТЫ ШКОЛЫ)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A8C73" w14:textId="77777777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</w:tr>
      <w:tr w:rsidR="00347E5B" w:rsidRPr="00326B81" w14:paraId="64B303E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ED943" w14:textId="77777777" w:rsidR="00347E5B" w:rsidRPr="00326B81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1B715" w14:textId="77777777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96F00" w14:textId="6C5D31CC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педагога-психолога</w:t>
            </w:r>
            <w:r w:rsidR="004B6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(САЙТ)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4530D" w14:textId="73D82A14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347E5B" w:rsidRPr="00326B81" w14:paraId="4B7DE22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950DE" w14:textId="77777777" w:rsidR="00347E5B" w:rsidRPr="00326B81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024F8" w14:textId="501C566D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аттестации учителей на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 учебный год с учетом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 Порядка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 педагогических работников</w:t>
            </w:r>
            <w:r w:rsidR="00790E11"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73381" w14:textId="215DB766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аттестации учителей на 2023/24 учебный год</w:t>
            </w:r>
            <w:r w:rsidR="004B6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(В СОСТАВЕ ПЛАНА РАБОТЫ ШКОЛЫ//РЕАЛИЗОВАН ПЛАН)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FCDFB" w14:textId="77777777" w:rsidR="00347E5B" w:rsidRPr="00326B81" w:rsidRDefault="00000000"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347E5B" w:rsidRPr="00326B81" w14:paraId="7A2C733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D5031" w14:textId="77777777" w:rsidR="00347E5B" w:rsidRPr="00326B81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A4756" w14:textId="77777777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начала реализации ООП НОО и ООО в соответствии с ФОП НОО и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F786C" w14:textId="0D5A962E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внедрении ФОП в школе</w:t>
            </w:r>
            <w:r w:rsidR="00922F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(МАТЕРИАЛЫ РАБОЧЕЙ ГРУППЫ)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B9A55" w14:textId="77777777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347E5B" w:rsidRPr="00326B81" w14:paraId="2AB4F56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CD1A3" w14:textId="77777777" w:rsidR="00347E5B" w:rsidRPr="00326B81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306CD" w14:textId="77777777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начала реализации ООП СОО в соответствии с обновленным ФГОС СОО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89CDF" w14:textId="77777777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 внедрении обновленного ФГОС СОО и ФОП СОО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6EBE7" w14:textId="77777777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</w:t>
            </w:r>
          </w:p>
        </w:tc>
      </w:tr>
      <w:tr w:rsidR="00347E5B" w:rsidRPr="00326B81" w14:paraId="03A32D9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74D40" w14:textId="77777777" w:rsidR="00347E5B" w:rsidRPr="00326B81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B927A" w14:textId="77777777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патриотического воспитания, в том числе организации и проведения церемонии поднятия/спуска Государственно флага РФ, внеурочных занятий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F2078" w14:textId="77777777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проинформированы:</w:t>
            </w:r>
          </w:p>
          <w:p w14:paraId="409D86BE" w14:textId="77777777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 стандарте церемонии поднятия/спуска Государственного флага РФ и особенностях проведения ее в школе;</w:t>
            </w:r>
          </w:p>
          <w:p w14:paraId="7646F71E" w14:textId="77777777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 особенностях организации и проведения цикла внеурочных занятий «Разговоры о важном»</w:t>
            </w:r>
          </w:p>
          <w:p w14:paraId="1B8340C6" w14:textId="77777777" w:rsidR="00347E5B" w:rsidRPr="00326B81" w:rsidRDefault="00347E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89D9C" w14:textId="77777777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347E5B" w:rsidRPr="00326B81" w14:paraId="710213C3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79028" w14:textId="77777777" w:rsidR="00347E5B" w:rsidRPr="00326B81" w:rsidRDefault="00000000">
            <w:r w:rsidRPr="00326B81">
              <w:rPr>
                <w:b/>
                <w:bCs/>
                <w:color w:val="252525"/>
                <w:spacing w:val="-2"/>
                <w:sz w:val="48"/>
                <w:szCs w:val="48"/>
              </w:rPr>
              <w:t>СЕНТЯБРЬ</w:t>
            </w:r>
          </w:p>
        </w:tc>
      </w:tr>
      <w:tr w:rsidR="00347E5B" w:rsidRPr="00326B81" w14:paraId="4D4BF3C7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D19BF" w14:textId="77777777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1A29C" w14:textId="77777777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 предметных результатов на 2023/24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Учесть дополнительную работу с неуспевающими и слабоуспевающими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7F5A3" w14:textId="3F82574E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мониторинга предметных результатов</w:t>
            </w:r>
            <w:r w:rsidR="00D05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(ОП УРОВНЕЙ)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76C8C" w14:textId="77777777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347E5B" w:rsidRPr="00326B81" w14:paraId="59CA66D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3E69E" w14:textId="77777777" w:rsidR="00347E5B" w:rsidRPr="00326B81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3269F" w14:textId="77777777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ГИА-2023, составить план контроля подготовки к ГИА-2024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дат проведения пробного и итогового сочинения, итогового собеседования, предполагаемых дат проведения ГИА-2024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D78E7" w14:textId="17E8F329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контроля подготовки к ГИА</w:t>
            </w:r>
            <w:r w:rsidR="00CB3D1B"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 составе плана работы школы)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41947" w14:textId="77777777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347E5B" w:rsidRPr="00326B81" w14:paraId="420BB79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96E0D" w14:textId="77777777" w:rsidR="00347E5B" w:rsidRPr="00326B81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FB7EC" w14:textId="77777777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 результатов на 2023/24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</w:t>
            </w:r>
          </w:p>
          <w:p w14:paraId="471FB259" w14:textId="77777777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предусмотрели на уровне ООО и СОО письменные работы на межпредметной основе для проверки читательской грамотности и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сочетании с письменной (компьютеризованной) частью для проверки цифровой грамотности, предусмотренные в ФОП ООО и ФОП СОО.</w:t>
            </w:r>
          </w:p>
          <w:p w14:paraId="2609E377" w14:textId="77777777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в план-график включены мероприятия разного уровня (внутришкольные, муниципальные, региональные, федеральные, независимые исследования), что каждое мероприятие направлено на контроль развития регулятивных, познавательных или коммуникативных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80B9E" w14:textId="4872A538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мониторинга метапредметных результатов</w:t>
            </w:r>
            <w:r w:rsidR="00CB3D1B"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 составе плана работы школы)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29FDE" w14:textId="77777777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347E5B" w:rsidRPr="00326B81" w14:paraId="249D690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F7260" w14:textId="77777777" w:rsidR="00347E5B" w:rsidRPr="00326B81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3A823" w14:textId="77777777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по формированию функциональной грамотности на 2023/24 учебный год. Включить в план мероприятия по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 уровня компетентности педагогов в вопросах функциональной грамотности, диагностике сформированности и развитию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629B1" w14:textId="7139272A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</w:t>
            </w:r>
            <w:r w:rsidR="00CB3D1B"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 составе плана работы школы)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A697C" w14:textId="77777777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347E5B" w:rsidRPr="00326B81" w14:paraId="500A5FB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3071D" w14:textId="77777777" w:rsidR="00347E5B" w:rsidRPr="00326B81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4B325" w14:textId="77777777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адаптации обучающихся 1-х, 5-х, 10-х классов на 2023/24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Включить в план мероприятия по взаимодействию с родителями обучающихся, психологическому сопровождению и контролю обучающихся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97F3D" w14:textId="0E7EADA5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адаптации обучающихся 1-</w:t>
            </w:r>
            <w:r w:rsidR="00CB3D1B"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CB3D1B"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CB3D1B"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3171B" w14:textId="2D1BC2E5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социальный педагог, классные руководители 1-</w:t>
            </w:r>
            <w:r w:rsidR="00CB3D1B"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CB3D1B"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CB3D1B"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347E5B" w:rsidRPr="00326B81" w14:paraId="354EA843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7DC75" w14:textId="77777777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14593" w14:textId="77777777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качества преподавания учебных предметов на 2023/24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Запланировать посещение уроков, чтобы проследить за реализацией федеральных рабочих программ по предметам, по которым предусмотрено обязательное применение ФРП.</w:t>
            </w:r>
          </w:p>
          <w:p w14:paraId="2EF706C6" w14:textId="392BB479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учли результаты ВПР, ГИА, в работе, включили сложные задания в уроки, как молодые педагоги и вновь прибывшие специалисты организуют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BA2D5" w14:textId="73740E09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качества преподавания учебных предметов</w:t>
            </w:r>
            <w:r w:rsidR="00D05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_(ПРОТОКОЛЫ ПОСЕЩЕНИЯ УРОКОВ)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2BB78" w14:textId="77777777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347E5B" w:rsidRPr="00326B81" w14:paraId="650535E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9D8A0" w14:textId="77777777" w:rsidR="00347E5B" w:rsidRPr="00326B81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84287" w14:textId="77777777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мониторинг внеурочных занятий «Разговоры о важном», чтобы проконтролировать качество их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CE4B3" w14:textId="77777777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лист контроля занятий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E6E95" w14:textId="77777777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347E5B" w:rsidRPr="00326B81" w14:paraId="38D286F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0B402" w14:textId="77777777" w:rsidR="00347E5B" w:rsidRPr="00326B81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67E35" w14:textId="77777777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педагогического коллектива с одаренными обучающимися на 2023/24 учебный год, разработать программу работы с одаренными детьми, график мероприятий по подготовке учеников к олимпиадам и конкурсам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463B1" w14:textId="77C4BFD6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программа работы с одаренными детьми и график мероприятий по подготовке учеников к олимпиадам и конкурсам</w:t>
            </w:r>
            <w:r w:rsidR="00D05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(ПЛАН РАБОТЫ ШКОЛЫ)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125C4" w14:textId="77777777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347E5B" w:rsidRPr="00326B81" w14:paraId="1F146EB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0F630" w14:textId="77777777" w:rsidR="00347E5B" w:rsidRPr="00326B81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199AD" w14:textId="77777777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 зачисленных обучающихся в школьные кружки и клубы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186FF" w14:textId="77777777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4B5EE" w14:textId="77777777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347E5B" w:rsidRPr="00326B81" w14:paraId="6329518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91295" w14:textId="77777777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AE479" w14:textId="77777777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приказа Рособрнадзора от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14.08.2020 № 831.</w:t>
            </w:r>
          </w:p>
          <w:p w14:paraId="323BEA06" w14:textId="77777777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 за обновлением информации на сайте, в том числе за размещением информации о переходе на ФОП и об условиях питания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DA984" w14:textId="616937B0" w:rsidR="00347E5B" w:rsidRPr="00D05DD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приказа Рособрнадзора от 12.01.2022 № 24.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05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Информация на сайте обновляется регулярно</w:t>
            </w:r>
            <w:r w:rsidR="00D05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D15C7" w14:textId="77777777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347E5B" w:rsidRPr="00326B81" w14:paraId="3DEAC11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A7B65" w14:textId="77777777" w:rsidR="00347E5B" w:rsidRPr="00326B81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C9E1E" w14:textId="77777777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системы наставничества по модели «Учитель – учитель» для молодых и вновь прибывших специалистов в новом учебном году в соответствии со школьным локальным актом и программой наставничества. Утвердить наставников и подопечных, определить зоны ответственности при выполнении обязанностей и формы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AC939" w14:textId="35719866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наставничества разработана и утверждена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приказом, сформированы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 наставников и наставляемых, разработаны индивидуальные планы развития под руководством наставника</w:t>
            </w:r>
            <w:r w:rsidR="00326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(САЙТ ВКЛАДКА НАСТАВНИЧЕСТВО)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6983B" w14:textId="77777777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председатель МСШ</w:t>
            </w:r>
          </w:p>
        </w:tc>
      </w:tr>
      <w:tr w:rsidR="00347E5B" w:rsidRPr="00326B81" w14:paraId="0087BC4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4AD7E" w14:textId="77777777" w:rsidR="00347E5B" w:rsidRPr="00326B81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0B2BC" w14:textId="77777777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коллектива, включая своевременность и качество информирования о реализации ООП НОО и ООО в соответствии с ФОП НОО и ФОП ООО, также реализации ООП СОО по обновленному ФГОС СОО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5A8B7" w14:textId="77777777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66D30" w14:textId="77777777" w:rsidR="00347E5B" w:rsidRPr="00326B81" w:rsidRDefault="00000000"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 </w:t>
            </w:r>
          </w:p>
        </w:tc>
      </w:tr>
      <w:tr w:rsidR="00347E5B" w:rsidRPr="00326B81" w14:paraId="309A50A2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DE014" w14:textId="77777777" w:rsidR="00347E5B" w:rsidRPr="00326B81" w:rsidRDefault="00000000">
            <w:r w:rsidRPr="00326B81">
              <w:rPr>
                <w:b/>
                <w:bCs/>
                <w:color w:val="252525"/>
                <w:spacing w:val="-2"/>
                <w:sz w:val="48"/>
                <w:szCs w:val="48"/>
              </w:rPr>
              <w:t>ОКТЯБРЬ</w:t>
            </w:r>
          </w:p>
        </w:tc>
      </w:tr>
      <w:tr w:rsidR="00347E5B" w:rsidRPr="00326B81" w14:paraId="1A3D1DD2" w14:textId="77777777">
        <w:trPr>
          <w:trHeight w:val="14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4357D" w14:textId="77777777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4BFB2" w14:textId="77777777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промежуточные итоги мониторинга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AEDD9" w14:textId="3387DE49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1-ю четверть реализованы в полном объеме, промежуточные итоги мониторинга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 отражены в аналитическо</w:t>
            </w:r>
            <w:r w:rsidR="00030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30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38409" w14:textId="77777777" w:rsidR="00347E5B" w:rsidRPr="00326B81" w:rsidRDefault="00000000"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347E5B" w:rsidRPr="00326B81" w14:paraId="7FDE896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E5B9A" w14:textId="77777777" w:rsidR="00347E5B" w:rsidRPr="00326B81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CF90A" w14:textId="77777777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изучение государственных символов РФ на уроках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AC329" w14:textId="77777777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указали в тематическом планировании темы и включают в содержание уроков информацию о Государственном флаге, гимне или гербе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DBD28" w14:textId="77777777" w:rsidR="00347E5B" w:rsidRPr="00326B81" w:rsidRDefault="00000000"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347E5B" w:rsidRPr="00326B81" w14:paraId="78F7C52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97D59" w14:textId="77777777" w:rsidR="00347E5B" w:rsidRPr="00326B81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A85D6" w14:textId="77777777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учителей, которые аттестуются на соответствие занимаемой должности. 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Анализ и обобщение результатов профессиональной деятельности аттестуемых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D6006" w14:textId="386016D9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представления работодателя для аттестации на соответствие занимаемой должности</w:t>
            </w:r>
            <w:r w:rsidR="00BB63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(ПРОТОКОЛЫ ПОСЕЩЕНИЯ УРОКОВ)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994A2" w14:textId="77777777" w:rsidR="00347E5B" w:rsidRPr="00326B81" w:rsidRDefault="00000000"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347E5B" w:rsidRPr="00326B81" w14:paraId="4B8F72C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3026C" w14:textId="77777777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  <w:p w14:paraId="0F90BBE2" w14:textId="77777777" w:rsidR="00347E5B" w:rsidRPr="00326B81" w:rsidRDefault="00347E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48DFD" w14:textId="77777777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80849" w14:textId="77777777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по модели «Учитель – учитель»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2CF82" w14:textId="77777777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347E5B" w:rsidRPr="00326B81" w14:paraId="34452F5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36A93" w14:textId="77777777" w:rsidR="00347E5B" w:rsidRPr="00326B81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C7646" w14:textId="77777777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23259" w14:textId="77777777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24EC8" w14:textId="77777777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47E5B" w:rsidRPr="00326B81" w14:paraId="0E532382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022C8" w14:textId="77777777" w:rsidR="00347E5B" w:rsidRPr="00326B81" w:rsidRDefault="00000000">
            <w:r w:rsidRPr="00326B81">
              <w:rPr>
                <w:b/>
                <w:bCs/>
                <w:color w:val="252525"/>
                <w:spacing w:val="-2"/>
                <w:sz w:val="48"/>
                <w:szCs w:val="48"/>
              </w:rPr>
              <w:t>НОЯБРЬ</w:t>
            </w:r>
          </w:p>
        </w:tc>
      </w:tr>
      <w:tr w:rsidR="00347E5B" w:rsidRPr="00326B81" w14:paraId="426C0DCE" w14:textId="77777777">
        <w:trPr>
          <w:trHeight w:val="8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5E554" w14:textId="77777777" w:rsidR="00347E5B" w:rsidRPr="00326B81" w:rsidRDefault="00000000"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B9CB5" w14:textId="77777777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подготовки к ГИА 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7B9C0" w14:textId="77777777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подготовке к ГИА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 проходил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DC71A" w14:textId="77777777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347E5B" w:rsidRPr="00326B81" w14:paraId="257C2512" w14:textId="77777777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7A0A3" w14:textId="77777777" w:rsidR="00347E5B" w:rsidRPr="00326B81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A4BC8" w14:textId="77777777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A04D5" w14:textId="77777777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сентября–ноября плана по формированию функциональной грамотности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83CAA" w14:textId="77777777" w:rsidR="00347E5B" w:rsidRPr="00326B81" w:rsidRDefault="00000000"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347E5B" w:rsidRPr="00326B81" w14:paraId="1E063977" w14:textId="77777777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6D8D1" w14:textId="77777777" w:rsidR="00347E5B" w:rsidRPr="00326B81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88305" w14:textId="77777777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14:paraId="32274064" w14:textId="77777777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образовательная деятельность которых не удовлетворяет родителей, с результатом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E138C" w14:textId="77777777" w:rsidR="00347E5B" w:rsidRPr="00326B81" w:rsidRDefault="00000000" w:rsidP="00BB6328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0A5D2" w14:textId="77777777" w:rsidR="00347E5B" w:rsidRPr="00326B81" w:rsidRDefault="00000000"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347E5B" w:rsidRPr="00326B81" w14:paraId="57AA928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74B57" w14:textId="77777777" w:rsidR="00347E5B" w:rsidRPr="00326B81" w:rsidRDefault="00000000"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242E4" w14:textId="77777777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14:paraId="077CE917" w14:textId="77777777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6DD0A" w14:textId="77777777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A9FA0" w14:textId="77777777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347E5B" w:rsidRPr="00326B81" w14:paraId="660F9B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57160" w14:textId="77777777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B187C" w14:textId="77777777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7381E" w14:textId="77777777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0D1DC" w14:textId="021F21FB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347E5B" w:rsidRPr="00326B81" w14:paraId="73068733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4073C" w14:textId="77777777" w:rsidR="00347E5B" w:rsidRPr="00326B81" w:rsidRDefault="00000000">
            <w:r w:rsidRPr="00326B81">
              <w:rPr>
                <w:b/>
                <w:bCs/>
                <w:color w:val="252525"/>
                <w:spacing w:val="-2"/>
                <w:sz w:val="48"/>
                <w:szCs w:val="48"/>
              </w:rPr>
              <w:t>ДЕКАБРЬ</w:t>
            </w:r>
          </w:p>
        </w:tc>
      </w:tr>
      <w:tr w:rsidR="00347E5B" w:rsidRPr="00326B81" w14:paraId="055BABD3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D99D9" w14:textId="77777777" w:rsidR="00347E5B" w:rsidRPr="00326B81" w:rsidRDefault="00000000"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41071" w14:textId="77777777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7AD7F" w14:textId="77777777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2-ю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7B0F0" w14:textId="77777777" w:rsidR="00347E5B" w:rsidRPr="00326B81" w:rsidRDefault="00000000"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191212" w:rsidRPr="00326B81" w14:paraId="6EE3B6F8" w14:textId="77777777">
        <w:trPr>
          <w:gridAfter w:val="3"/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12639" w14:textId="77777777" w:rsidR="00191212" w:rsidRPr="00326B81" w:rsidRDefault="001912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47E5B" w:rsidRPr="00326B81" w14:paraId="667B6317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F2994" w14:textId="77777777" w:rsidR="00347E5B" w:rsidRPr="00326B81" w:rsidRDefault="00000000"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AD261" w14:textId="77777777" w:rsidR="00347E5B" w:rsidRPr="00326B81" w:rsidRDefault="000000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обучающимися группы риска,</w:t>
            </w:r>
          </w:p>
          <w:p w14:paraId="3A05B53F" w14:textId="77777777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 и низкомотивированными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6FBD8" w14:textId="77777777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низкомотивированными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84BAA" w14:textId="7B919E71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="00191212"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347E5B" w:rsidRPr="00326B81" w14:paraId="2D2755F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55B40" w14:textId="77777777" w:rsidR="00347E5B" w:rsidRPr="00326B81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A5D52" w14:textId="77777777" w:rsidR="00347E5B" w:rsidRPr="00326B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во 2-й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B0009" w14:textId="77777777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во 2-й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D2CAB" w14:textId="77777777" w:rsidR="00347E5B" w:rsidRPr="00326B81" w:rsidRDefault="00000000">
            <w:r w:rsidRPr="00326B81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347E5B" w14:paraId="062738B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9C743" w14:textId="77777777" w:rsidR="00347E5B" w:rsidRPr="00326B81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E29B5" w14:textId="77777777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во 2-й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2F2D3" w14:textId="77777777" w:rsidR="00347E5B" w:rsidRPr="00326B81" w:rsidRDefault="00000000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во 2-й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A5BFA" w14:textId="4C6587B4" w:rsidR="00347E5B" w:rsidRPr="00B63609" w:rsidRDefault="00B63609">
            <w:pPr>
              <w:rPr>
                <w:lang w:val="ru-RU"/>
              </w:rPr>
            </w:pPr>
            <w:r w:rsidRPr="00326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347E5B" w14:paraId="5835B91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6EB51" w14:textId="77777777" w:rsidR="00347E5B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E566B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во 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63876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во 2-й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0EECB" w14:textId="77777777" w:rsidR="00347E5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347E5B" w14:paraId="3DA506D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B5F6F" w14:textId="77777777" w:rsidR="00347E5B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8ED41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во 2-й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2BED7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во 2-й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00B0F" w14:textId="513B83DD" w:rsidR="00347E5B" w:rsidRDefault="00B6360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347E5B" w:rsidRPr="005D56B7" w14:paraId="1442E45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3DEAF" w14:textId="77777777" w:rsidR="00347E5B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2E073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985CE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 важном» реализована в первом полугодии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EE422" w14:textId="1B34F1BD" w:rsidR="00347E5B" w:rsidRPr="002D6B43" w:rsidRDefault="00B6360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347E5B" w:rsidRPr="005D56B7" w14:paraId="727EC30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DBA7C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816B2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B5080" w14:textId="4DF0BE91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скорректирована по результатам проверки</w:t>
            </w:r>
            <w:r w:rsidR="00B63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(САЙТ)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C3449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347E5B" w14:paraId="6D49A89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D2D67" w14:textId="77777777" w:rsidR="00347E5B" w:rsidRPr="002D6B43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38916" w14:textId="77777777" w:rsidR="00347E5B" w:rsidRPr="002D6B4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 графику.</w:t>
            </w:r>
          </w:p>
          <w:p w14:paraId="1EFEBB1B" w14:textId="77777777" w:rsidR="00347E5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уроков аттестуемых учителей.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CB16F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в соответствии с планом-графиком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FB2C2" w14:textId="77777777" w:rsidR="00347E5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347E5B" w14:paraId="58FDFF9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5D38B" w14:textId="77777777" w:rsidR="00347E5B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14CF1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 первом полугодии плану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1A466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 первом полугодии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CB7A5" w14:textId="77777777" w:rsidR="00347E5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47E5B" w:rsidRPr="005D56B7" w14:paraId="782621D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8A849" w14:textId="77777777" w:rsidR="00347E5B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CC47E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B1D04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51D69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</w:t>
            </w:r>
          </w:p>
        </w:tc>
      </w:tr>
      <w:tr w:rsidR="00347E5B" w14:paraId="391AA494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CB64D" w14:textId="77777777" w:rsidR="00347E5B" w:rsidRDefault="00000000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ЯНВАРЬ</w:t>
            </w:r>
          </w:p>
        </w:tc>
      </w:tr>
      <w:tr w:rsidR="00347E5B" w:rsidRPr="005D56B7" w14:paraId="45989C3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89E3A" w14:textId="77777777" w:rsidR="00347E5B" w:rsidRDefault="000000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  <w:p w14:paraId="074AF675" w14:textId="77777777" w:rsidR="00347E5B" w:rsidRDefault="00347E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61DDA2BF" w14:textId="77777777" w:rsidR="00347E5B" w:rsidRDefault="00347E5B"/>
          <w:p w14:paraId="0EB954BA" w14:textId="77777777" w:rsidR="00347E5B" w:rsidRDefault="000000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42727" w14:textId="77777777" w:rsidR="00347E5B" w:rsidRPr="002D6B43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декабре–январе;</w:t>
            </w:r>
          </w:p>
          <w:p w14:paraId="0F8EFD3B" w14:textId="77777777" w:rsidR="00347E5B" w:rsidRPr="002D6B43" w:rsidRDefault="00000000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готовят выпускников по новым 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56FDC" w14:textId="77777777" w:rsidR="00347E5B" w:rsidRPr="002D6B4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декабре–январе проходил в соответствии с планом.</w:t>
            </w:r>
          </w:p>
          <w:p w14:paraId="2EF14A4D" w14:textId="77777777" w:rsidR="00347E5B" w:rsidRPr="002D6B4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используют новые КИМ ГИА для подготовки к экзаменам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C3DB7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347E5B" w14:paraId="2D7F779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D4126" w14:textId="77777777" w:rsidR="00347E5B" w:rsidRPr="002D6B43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90282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1F570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по формированию функциональной грамотности первого полугодия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1BD15" w14:textId="77777777" w:rsidR="00347E5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347E5B" w14:paraId="5160A51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CA997" w14:textId="77777777" w:rsidR="00347E5B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2BA60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педагоги выполняют требования ФГОС, ФОП и концепции преподавания предметной области «ОДНКНР» на уроках 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501BE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проводят уроки ОДНКНР в соответствии с требованиями ФГОС, ФОП и концепции преподавания предметной области «ОДНКНР»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09C15" w14:textId="77777777" w:rsidR="00347E5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9900CE" w:rsidRPr="005D56B7" w14:paraId="1B10D141" w14:textId="77777777">
        <w:trPr>
          <w:gridAfter w:val="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ED137" w14:textId="77777777" w:rsidR="009900CE" w:rsidRPr="002D6B43" w:rsidRDefault="009900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B4DB4" w14:textId="77777777" w:rsidR="009900CE" w:rsidRPr="002D6B43" w:rsidRDefault="009900CE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ВР</w:t>
            </w:r>
          </w:p>
        </w:tc>
      </w:tr>
      <w:tr w:rsidR="00347E5B" w:rsidRPr="005D56B7" w14:paraId="2F7D244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BB57C" w14:textId="77777777" w:rsidR="00347E5B" w:rsidRPr="002D6B43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E3641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43E25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0E5D0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347E5B" w:rsidRPr="005D56B7" w14:paraId="2A9B1D0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53E62" w14:textId="77777777" w:rsidR="00347E5B" w:rsidRPr="002D6B43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73534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состояние системы обеспечения информационной безопасности обучающихся при организации доступа к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0F29F" w14:textId="77777777" w:rsidR="00347E5B" w:rsidRPr="002D6B4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 обеспечен безопасный доступ к сети Интернет для обучающихся.</w:t>
            </w:r>
          </w:p>
          <w:p w14:paraId="2AC87270" w14:textId="77777777" w:rsidR="00347E5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контентной фильтрации функционирует.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B00C3" w14:textId="77777777" w:rsidR="00347E5B" w:rsidRPr="002D6B4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14:paraId="7AB91D04" w14:textId="77777777" w:rsidR="00347E5B" w:rsidRPr="002D6B4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информационную безопасность.</w:t>
            </w:r>
          </w:p>
        </w:tc>
      </w:tr>
      <w:tr w:rsidR="00347E5B" w14:paraId="26EFC4FB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5C268" w14:textId="77777777" w:rsidR="00347E5B" w:rsidRDefault="00000000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ФЕВРАЛЬ</w:t>
            </w:r>
          </w:p>
        </w:tc>
      </w:tr>
      <w:tr w:rsidR="009900CE" w:rsidRPr="005D56B7" w14:paraId="29E15874" w14:textId="77777777">
        <w:trPr>
          <w:gridAfter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3FF3D" w14:textId="77777777" w:rsidR="009900CE" w:rsidRDefault="009900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7E5B" w:rsidRPr="005D56B7" w14:paraId="7BB14973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B2CA3" w14:textId="77777777" w:rsidR="00347E5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C4287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 декабрь–февраль,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122AA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декабрь–февраль, подготовка одаренных обучающихся к олимпиадам и конкурсам проходит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BA3A2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347E5B" w:rsidRPr="005D56B7" w14:paraId="6C5E377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BCB8B" w14:textId="77777777" w:rsidR="00347E5B" w:rsidRPr="002D6B43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C7C9E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5B387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 декабрь–февраль реализованы в полном объеме, промежуточные итоги мониторинга качества преподавания учебных предметов отражены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 проведения мероприятий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5453D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347E5B" w:rsidRPr="005D56B7" w14:paraId="6375054F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27EE8" w14:textId="77777777" w:rsidR="00347E5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  <w:p w14:paraId="2A4B90C7" w14:textId="77777777" w:rsidR="00347E5B" w:rsidRDefault="00347E5B"/>
          <w:p w14:paraId="2FFDFDEE" w14:textId="77777777" w:rsidR="00347E5B" w:rsidRDefault="000000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372EC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 декабре–феврале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C8AF2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декабре–феврале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B3D21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</w:tr>
      <w:tr w:rsidR="00347E5B" w:rsidRPr="005D56B7" w14:paraId="5124531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99E3D" w14:textId="77777777" w:rsidR="00347E5B" w:rsidRPr="002D6B43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84B46" w14:textId="77777777" w:rsidR="00347E5B" w:rsidRPr="002D6B43" w:rsidRDefault="000000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дорожной карты перехода на новые ФГОС НОО и 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70C905A" w14:textId="77777777" w:rsidR="00347E5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2021–2025 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A90F4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по внедрению новых стандартов проходят соответствии с дорожной картой перехода на новые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7CCB0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</w:t>
            </w:r>
          </w:p>
        </w:tc>
      </w:tr>
      <w:tr w:rsidR="00347E5B" w:rsidRPr="005D56B7" w14:paraId="3F24837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4099E" w14:textId="77777777" w:rsidR="00347E5B" w:rsidRPr="002D6B43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1ED0E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01943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 декабрь–февраль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5FDC0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347E5B" w14:paraId="62593397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1BE96" w14:textId="77777777" w:rsidR="00347E5B" w:rsidRDefault="00000000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МАРТ</w:t>
            </w:r>
          </w:p>
        </w:tc>
      </w:tr>
      <w:tr w:rsidR="00347E5B" w14:paraId="4CABE311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D236A" w14:textId="77777777" w:rsidR="00347E5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46123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F6E6E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3-ю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C4F52" w14:textId="77777777" w:rsidR="00347E5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347E5B" w14:paraId="778F703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2DAB0" w14:textId="77777777" w:rsidR="00347E5B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C9823" w14:textId="77777777" w:rsidR="00347E5B" w:rsidRPr="002D6B43" w:rsidRDefault="0000000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феврале–марте;</w:t>
            </w:r>
          </w:p>
          <w:p w14:paraId="2B65367B" w14:textId="77777777" w:rsidR="00347E5B" w:rsidRPr="002D6B43" w:rsidRDefault="00000000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практических работ в сочетании с письменной компьютеризованной частью для проверки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7D643" w14:textId="77777777" w:rsidR="00347E5B" w:rsidRPr="002D6B4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февраля–марта плана по формированию функциональной грамотности реализованы в полном объеме.</w:t>
            </w:r>
          </w:p>
          <w:p w14:paraId="2D13B06B" w14:textId="3F040F9B" w:rsidR="00347E5B" w:rsidRPr="002D6B4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7-</w:t>
            </w:r>
            <w:r w:rsidR="00990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10-</w:t>
            </w:r>
            <w:r w:rsidR="00990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классах проведены практические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сочетании с письменной компьютеризованной частью для проверки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3B7CF" w14:textId="77777777" w:rsidR="00347E5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347E5B" w:rsidRPr="005D56B7" w14:paraId="4AF9A37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0DD06" w14:textId="77777777" w:rsidR="00347E5B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C1082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учителя на уроках, внеурочных занятиях и занятиях дополнительного образования обучают детей навыкам ответственного поведения в цифровой среде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2498F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ходе посещения уроков, внеурочных занятий и занятий дополнительного образования установлено, что учителя выполняют Концепцию информационной безопасности детей в РФ и обучают навыкам ответственного поведения в цифровой среде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CB005" w14:textId="77777777" w:rsidR="00347E5B" w:rsidRPr="002D6B4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14:paraId="4CD964B7" w14:textId="77777777" w:rsidR="00347E5B" w:rsidRPr="002D6B4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347E5B" w:rsidRPr="005D56B7" w14:paraId="6B9302AE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18CC1" w14:textId="77777777" w:rsidR="00347E5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1857A" w14:textId="77777777" w:rsidR="00347E5B" w:rsidRPr="002D6B43" w:rsidRDefault="000000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обучающимися группы риска,</w:t>
            </w:r>
          </w:p>
          <w:p w14:paraId="356A9075" w14:textId="77777777" w:rsidR="00347E5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 и низкомотивированными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4AB00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низкомотивированными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0F852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347E5B" w14:paraId="1756DCD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AC374" w14:textId="77777777" w:rsidR="00347E5B" w:rsidRPr="002D6B43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8DE88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3-й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DD362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3-й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34E7D" w14:textId="77777777" w:rsidR="00347E5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347E5B" w14:paraId="14AAFB1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3E0C0" w14:textId="77777777" w:rsidR="00347E5B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2171D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3-й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DACFF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3-й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276F9" w14:textId="77777777" w:rsidR="00347E5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47E5B" w14:paraId="316ADDB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0340A" w14:textId="77777777" w:rsidR="00347E5B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95FCA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CA178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3-й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B77AD" w14:textId="77777777" w:rsidR="00347E5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347E5B" w14:paraId="36D2BBB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8CCAF" w14:textId="77777777" w:rsidR="00347E5B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1448C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F62C9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D8E24" w14:textId="77777777" w:rsidR="00347E5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47E5B" w:rsidRPr="005D56B7" w14:paraId="404422D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0099B" w14:textId="77777777" w:rsidR="00347E5B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D4AEA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FB10D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8027C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347E5B" w14:paraId="34AFDE42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1A9E8" w14:textId="77777777" w:rsidR="00347E5B" w:rsidRDefault="00000000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</w:p>
        </w:tc>
      </w:tr>
      <w:tr w:rsidR="00347E5B" w:rsidRPr="005D56B7" w14:paraId="402306BC" w14:textId="77777777">
        <w:trPr>
          <w:trHeight w:val="8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E4D90" w14:textId="77777777" w:rsidR="00347E5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26102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05F73" w14:textId="1C304FCC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феврале–апреле проходил в соответствии с планом, уровень готовности обучающихся к ГИА отражен в аналитических справках по параллелям 9-</w:t>
            </w:r>
            <w:r w:rsidR="00990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11-</w:t>
            </w:r>
            <w:r w:rsidR="009900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A6A77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347E5B" w:rsidRPr="005D56B7" w14:paraId="3883F088" w14:textId="77777777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63A48" w14:textId="77777777" w:rsidR="00347E5B" w:rsidRPr="002D6B43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6A9C8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 марте–апреле, подвести итоги мониторинга метапредметных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C3E64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 реализован в полном объеме в марте–апреле, итоги мониторинга метапредметных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248E9" w14:textId="2372B582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</w:p>
        </w:tc>
      </w:tr>
      <w:tr w:rsidR="00347E5B" w:rsidRPr="005D56B7" w14:paraId="35A2849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BA66C" w14:textId="77777777" w:rsidR="00347E5B" w:rsidRPr="002D6B4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C3A4E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деятельности рабочей группы, созданной для внедрения новых ФГОС НОО и ООО,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2021–2025 годы, скорректировать ее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5773C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рабочей группы по внедрению новых стандартов скорректирована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C1BC8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УВР, замдиректора по ВР, председатель МСШ</w:t>
            </w:r>
          </w:p>
        </w:tc>
      </w:tr>
      <w:tr w:rsidR="00347E5B" w14:paraId="365572CB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4C8BB" w14:textId="77777777" w:rsidR="00347E5B" w:rsidRDefault="00000000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</w:p>
        </w:tc>
      </w:tr>
      <w:tr w:rsidR="00347E5B" w14:paraId="58FAE18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1ACD1" w14:textId="77777777" w:rsidR="00347E5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F83F3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5D9B1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4-ю четверть реализованы в полном объеме, результаты мониторинга предметных результатов за учебный год зафиксированы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D4208" w14:textId="77777777" w:rsidR="00347E5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347E5B" w:rsidRPr="005D56B7" w14:paraId="05F5653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9EC11" w14:textId="77777777" w:rsidR="00347E5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20300" w14:textId="77777777" w:rsidR="00347E5B" w:rsidRPr="002D6B43" w:rsidRDefault="000000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работы педагогического коллектива с обучающимися группы риска,</w:t>
            </w:r>
          </w:p>
          <w:p w14:paraId="07C9BAAB" w14:textId="77777777" w:rsidR="00347E5B" w:rsidRPr="002D6B4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и низкомотивированными обучающимися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AF747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работы педагогического коллектива с обучающимися группы риска, неуспевающими и низкомотивированными обучающимися за учебный год отражен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D51BB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347E5B" w:rsidRPr="005D56B7" w14:paraId="33437B2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82F84" w14:textId="77777777" w:rsidR="00347E5B" w:rsidRPr="002D6B43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3BA90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работы с одаренными детьми за учебный год, проведение мероприятий по подготовке учеников к олимпиадам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конкурсам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8F776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учебный год, подготовка одаренных обучающихся к олимпиадам и конкурсам проходила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A38D8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347E5B" w14:paraId="54EEDE8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95CD7" w14:textId="77777777" w:rsidR="00347E5B" w:rsidRPr="002D6B43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B88BC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4-й четверти, соответствие проведенных занятий планированию,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96BF7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4-й четверти, занятия проходили в соответствии с планированием, подведение итогов за учебный год отражено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FAA22" w14:textId="77777777" w:rsidR="00347E5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347E5B" w14:paraId="5B39404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BA467" w14:textId="77777777" w:rsidR="00347E5B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EE893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4-й четверти, соответствие проведенных мероприятий по воспитанию календарным планам воспитательной работы,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D0B46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4-й четверти, мероприятия по воспитанию проходили в соответствии с календарными планами воспитательной работы,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634ED" w14:textId="77777777" w:rsidR="00347E5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47E5B" w14:paraId="6620804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428B4" w14:textId="77777777" w:rsidR="00347E5B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A68B8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4-й четверти, соответствие проведенных внеурочных мероприятий планам внеурочной деятельности,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020D4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4-й четверти, мероприятия по внеурочной деятельности проходили в соответствии с планами внеурочной деятельности,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83184" w14:textId="77777777" w:rsidR="00347E5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347E5B" w14:paraId="78CF600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4F54A" w14:textId="77777777" w:rsidR="00347E5B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2C9C8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3FCD0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за учебный год отражено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6747A" w14:textId="77777777" w:rsidR="00347E5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47E5B" w:rsidRPr="005D56B7" w14:paraId="0D9AA6E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3236A" w14:textId="77777777" w:rsidR="00347E5B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2688E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201A1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542A6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347E5B" w:rsidRPr="005D56B7" w14:paraId="5B0AE0E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0F802" w14:textId="77777777" w:rsidR="00347E5B" w:rsidRPr="002D6B43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71848" w14:textId="77777777" w:rsidR="00347E5B" w:rsidRPr="002D6B4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B346F" w14:textId="77777777" w:rsidR="00347E5B" w:rsidRPr="002D6B4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 важном» реализована во втором полугодии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76717" w14:textId="77777777" w:rsidR="00347E5B" w:rsidRPr="002D6B4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347E5B" w:rsidRPr="005D56B7" w14:paraId="414BD92E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3E2CD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0B23B" w14:textId="1CA850F2" w:rsidR="00347E5B" w:rsidRPr="002D6B43" w:rsidRDefault="00000000" w:rsidP="00DC4D3F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реализации ООП уровней образования в соответствии с ФОП</w:t>
            </w:r>
            <w:r w:rsidR="00DC4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(СООТВЕТСТВИЕ ПРОГРАММ)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26084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об особенностях реализации ООП уровней образования 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D950C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</w:t>
            </w:r>
          </w:p>
        </w:tc>
      </w:tr>
      <w:tr w:rsidR="00347E5B" w14:paraId="2E558CD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7A22A" w14:textId="77777777" w:rsidR="00347E5B" w:rsidRPr="002D6B43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4E0AE" w14:textId="77777777" w:rsidR="00347E5B" w:rsidRPr="002D6B4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плану работы педагога-психолога, подвести 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C2842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во втором полугодии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работы педагога-психолога, результаты работы за учебный год отражены в статистической справке и аналитическом отчете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15CE4" w14:textId="77777777" w:rsidR="00347E5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47E5B" w:rsidRPr="005D56B7" w14:paraId="11E7801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F9F76" w14:textId="77777777" w:rsidR="00347E5B" w:rsidRPr="002D6B43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52EDD" w14:textId="77777777" w:rsidR="00347E5B" w:rsidRPr="002D6B4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38237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 выполнен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75F14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</w:tr>
      <w:tr w:rsidR="00347E5B" w14:paraId="2C558984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31126" w14:textId="77777777" w:rsidR="00347E5B" w:rsidRDefault="00000000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ИЮНЬ</w:t>
            </w:r>
          </w:p>
        </w:tc>
      </w:tr>
      <w:tr w:rsidR="00347E5B" w:rsidRPr="005D56B7" w14:paraId="5E378D8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954F5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D2A32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реализации ООП НОО и ООО, приведенных в соответствие с ФОП НОО и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8AF47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 2023/24 объем ООП НОО и ООО выполнен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94561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347E5B" w14:paraId="7159F7C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E48F8" w14:textId="77777777" w:rsidR="00347E5B" w:rsidRPr="002D6B43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21767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реализации ООП СОО в соответствии с обновленным ФГОС СОО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8A4EE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 2023/24 объем ООП СОО выполнен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C287D" w14:textId="77777777" w:rsidR="00347E5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347E5B" w:rsidRPr="005D56B7" w14:paraId="3BA1FC7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3B296" w14:textId="77777777" w:rsidR="00347E5B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6F2F2" w14:textId="77777777" w:rsidR="00347E5B" w:rsidRPr="002D6B4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готовность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полному переходу на обновленные ФГОС НОО и ООО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2E836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готова к реализации ООП НОО и ООО по обновленным ФГОС НОО и ООО в 2024/25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31F3C" w14:textId="01C42B73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замдиректора по УВР </w:t>
            </w:r>
          </w:p>
        </w:tc>
      </w:tr>
      <w:tr w:rsidR="00347E5B" w:rsidRPr="005D56B7" w14:paraId="22CCFE9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E4501" w14:textId="77777777" w:rsidR="00347E5B" w:rsidRPr="002D6B43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A1BEB" w14:textId="77777777" w:rsidR="00347E5B" w:rsidRPr="002D6B4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DD713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контроля деятельности ШМО и МСШ за 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09912" w14:textId="77777777" w:rsidR="00347E5B" w:rsidRPr="002D6B4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руководители ШМО, замдиректора по УВР</w:t>
            </w:r>
          </w:p>
        </w:tc>
      </w:tr>
      <w:tr w:rsidR="00347E5B" w:rsidRPr="005D56B7" w14:paraId="515BD33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093EB" w14:textId="77777777" w:rsidR="00347E5B" w:rsidRPr="002D6B43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771C5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44C69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43AAE" w14:textId="1D9628A3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замдиректора по УВР, </w:t>
            </w:r>
          </w:p>
        </w:tc>
      </w:tr>
      <w:tr w:rsidR="00347E5B" w:rsidRPr="005D56B7" w14:paraId="697FEA0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2D30D" w14:textId="77777777" w:rsidR="00347E5B" w:rsidRPr="002D6B43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7840C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19089" w14:textId="77777777" w:rsidR="00347E5B" w:rsidRPr="002D6B4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 анализ работы школы за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298E2" w14:textId="7DA189D4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МСШ, руководители ШМО</w:t>
            </w:r>
          </w:p>
        </w:tc>
      </w:tr>
      <w:tr w:rsidR="00347E5B" w:rsidRPr="005D56B7" w14:paraId="48CE414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1AC70" w14:textId="77777777" w:rsidR="00347E5B" w:rsidRPr="002D6B43" w:rsidRDefault="00347E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130BC" w14:textId="7777777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функционирования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 за 2023/24 учебный год, разработать проект плана функционирования ВСОКО на 2024/25 учебный год, включить в него мероприятия по корректированию выявленных недочетов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77370" w14:textId="77777777" w:rsidR="00347E5B" w:rsidRPr="002D6B4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функционирования ВСОКО за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 в аналитической справке, разработан проект плана функционирования ВСОКО на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4730B" w14:textId="2242C867" w:rsidR="00347E5B" w:rsidRPr="002D6B43" w:rsidRDefault="00000000">
            <w:pPr>
              <w:rPr>
                <w:lang w:val="ru-RU"/>
              </w:rPr>
            </w:pPr>
            <w:r w:rsidRPr="002D6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председатель МСШ</w:t>
            </w:r>
          </w:p>
        </w:tc>
      </w:tr>
    </w:tbl>
    <w:p w14:paraId="2BAB9AFC" w14:textId="77777777" w:rsidR="00AA28BE" w:rsidRPr="002D6B43" w:rsidRDefault="00AA28BE">
      <w:pPr>
        <w:rPr>
          <w:lang w:val="ru-RU"/>
        </w:rPr>
      </w:pPr>
    </w:p>
    <w:sectPr w:rsidR="00AA28BE" w:rsidRPr="002D6B4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511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026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10C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6D54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6976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C46B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D563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9A10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824A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473777">
    <w:abstractNumId w:val="7"/>
  </w:num>
  <w:num w:numId="2" w16cid:durableId="841969661">
    <w:abstractNumId w:val="1"/>
  </w:num>
  <w:num w:numId="3" w16cid:durableId="1752388873">
    <w:abstractNumId w:val="3"/>
  </w:num>
  <w:num w:numId="4" w16cid:durableId="755907858">
    <w:abstractNumId w:val="0"/>
  </w:num>
  <w:num w:numId="5" w16cid:durableId="1975527311">
    <w:abstractNumId w:val="6"/>
  </w:num>
  <w:num w:numId="6" w16cid:durableId="15234034">
    <w:abstractNumId w:val="8"/>
  </w:num>
  <w:num w:numId="7" w16cid:durableId="923303595">
    <w:abstractNumId w:val="2"/>
  </w:num>
  <w:num w:numId="8" w16cid:durableId="1603763490">
    <w:abstractNumId w:val="4"/>
  </w:num>
  <w:num w:numId="9" w16cid:durableId="14996140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1212C"/>
    <w:rsid w:val="00030678"/>
    <w:rsid w:val="00191212"/>
    <w:rsid w:val="00192397"/>
    <w:rsid w:val="002D33B1"/>
    <w:rsid w:val="002D3591"/>
    <w:rsid w:val="002D6B43"/>
    <w:rsid w:val="00326B81"/>
    <w:rsid w:val="00326F09"/>
    <w:rsid w:val="00347E5B"/>
    <w:rsid w:val="003514A0"/>
    <w:rsid w:val="004A6E2B"/>
    <w:rsid w:val="004B6828"/>
    <w:rsid w:val="004F7E17"/>
    <w:rsid w:val="005A05CE"/>
    <w:rsid w:val="005D56B7"/>
    <w:rsid w:val="00614CA5"/>
    <w:rsid w:val="00653AF6"/>
    <w:rsid w:val="00661D32"/>
    <w:rsid w:val="006F7B3B"/>
    <w:rsid w:val="00790E11"/>
    <w:rsid w:val="00922F45"/>
    <w:rsid w:val="009900CE"/>
    <w:rsid w:val="00AA28BE"/>
    <w:rsid w:val="00AB75BB"/>
    <w:rsid w:val="00B63609"/>
    <w:rsid w:val="00B73A5A"/>
    <w:rsid w:val="00BB6328"/>
    <w:rsid w:val="00CB3D1B"/>
    <w:rsid w:val="00D05DD1"/>
    <w:rsid w:val="00DC4D3F"/>
    <w:rsid w:val="00E438A1"/>
    <w:rsid w:val="00E72C75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FC40"/>
  <w15:docId w15:val="{172DC42D-C9F3-4557-A723-847ADA65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24</Pages>
  <Words>5038</Words>
  <Characters>28718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 Школа</dc:creator>
  <dc:description>Подготовлено экспертами Актион-МЦФЭР</dc:description>
  <cp:lastModifiedBy>18 Школа</cp:lastModifiedBy>
  <cp:revision>14</cp:revision>
  <dcterms:created xsi:type="dcterms:W3CDTF">2024-04-19T03:30:00Z</dcterms:created>
  <dcterms:modified xsi:type="dcterms:W3CDTF">2024-05-20T23:56:00Z</dcterms:modified>
</cp:coreProperties>
</file>